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43A0D" w14:textId="77777777" w:rsidR="00692253" w:rsidRPr="00BE6BFA" w:rsidRDefault="00692253" w:rsidP="00692253">
      <w:pPr>
        <w:jc w:val="right"/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年　　月　　日</w:t>
      </w:r>
    </w:p>
    <w:p w14:paraId="23D3E9BA" w14:textId="77777777" w:rsidR="00692253" w:rsidRPr="00BE6BFA" w:rsidRDefault="00692253">
      <w:pPr>
        <w:rPr>
          <w:rFonts w:ascii="ＭＳ ゴシック" w:eastAsia="ＭＳ ゴシック" w:hAnsi="ＭＳ ゴシック"/>
        </w:rPr>
      </w:pPr>
    </w:p>
    <w:p w14:paraId="13BA58B8" w14:textId="77777777" w:rsidR="00692253" w:rsidRPr="00BE6BFA" w:rsidRDefault="00692253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保護者の皆さま</w:t>
      </w:r>
      <w:bookmarkStart w:id="0" w:name="_GoBack"/>
      <w:bookmarkEnd w:id="0"/>
    </w:p>
    <w:p w14:paraId="6EEA3DA5" w14:textId="77777777" w:rsidR="00692253" w:rsidRPr="00BE6BFA" w:rsidRDefault="00692253" w:rsidP="00EF6CB4">
      <w:pPr>
        <w:ind w:firstLineChars="2700" w:firstLine="5670"/>
        <w:jc w:val="right"/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●●●市立●●小学校</w:t>
      </w:r>
    </w:p>
    <w:p w14:paraId="2B4BC2A0" w14:textId="77777777" w:rsidR="00692253" w:rsidRPr="00BE6BFA" w:rsidRDefault="00692253" w:rsidP="00EF6CB4">
      <w:pPr>
        <w:ind w:firstLineChars="2800" w:firstLine="5880"/>
        <w:jc w:val="right"/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校長　●●● ●●</w:t>
      </w:r>
    </w:p>
    <w:p w14:paraId="14764C52" w14:textId="27267BD3" w:rsidR="00692253" w:rsidRPr="00BE6BFA" w:rsidRDefault="00692253" w:rsidP="00EF6CB4">
      <w:pPr>
        <w:ind w:firstLineChars="2800" w:firstLine="5880"/>
        <w:jc w:val="right"/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PTA会長　●●● ●●</w:t>
      </w:r>
    </w:p>
    <w:p w14:paraId="0A691403" w14:textId="77C0C506" w:rsidR="00F91645" w:rsidRPr="00BE6BFA" w:rsidRDefault="00F91645" w:rsidP="00EF6CB4">
      <w:pPr>
        <w:ind w:firstLineChars="2800" w:firstLine="5880"/>
        <w:jc w:val="right"/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バザー部長　●●● ●●</w:t>
      </w:r>
    </w:p>
    <w:p w14:paraId="42830537" w14:textId="77777777" w:rsidR="00692253" w:rsidRPr="00BE6BFA" w:rsidRDefault="00692253">
      <w:pPr>
        <w:rPr>
          <w:rFonts w:ascii="ＭＳ ゴシック" w:eastAsia="ＭＳ ゴシック" w:hAnsi="ＭＳ ゴシック"/>
        </w:rPr>
      </w:pPr>
    </w:p>
    <w:p w14:paraId="376BD4F7" w14:textId="77777777" w:rsidR="00692253" w:rsidRPr="00BE6BFA" w:rsidRDefault="00692253" w:rsidP="00692253">
      <w:pPr>
        <w:jc w:val="center"/>
        <w:rPr>
          <w:rFonts w:ascii="ＭＳ ゴシック" w:eastAsia="ＭＳ ゴシック" w:hAnsi="ＭＳ ゴシック"/>
          <w:sz w:val="32"/>
          <w:szCs w:val="36"/>
        </w:rPr>
      </w:pPr>
      <w:r w:rsidRPr="00BE6BFA">
        <w:rPr>
          <w:rFonts w:ascii="ＭＳ ゴシック" w:eastAsia="ＭＳ ゴシック" w:hAnsi="ＭＳ ゴシック" w:hint="eastAsia"/>
          <w:sz w:val="32"/>
          <w:szCs w:val="36"/>
        </w:rPr>
        <w:t>バザー品提供のお願い</w:t>
      </w:r>
    </w:p>
    <w:p w14:paraId="5FE2081C" w14:textId="77777777" w:rsidR="00F91645" w:rsidRPr="00BE6BFA" w:rsidRDefault="00F91645">
      <w:pPr>
        <w:rPr>
          <w:rFonts w:ascii="ＭＳ ゴシック" w:eastAsia="ＭＳ ゴシック" w:hAnsi="ＭＳ ゴシック"/>
        </w:rPr>
      </w:pPr>
    </w:p>
    <w:p w14:paraId="3ED5D43C" w14:textId="72DA85B5" w:rsidR="00692253" w:rsidRPr="00BE6BFA" w:rsidRDefault="00F91645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日頃よりPTA活動にご理解とご協力を賜り、心よりお礼申し上げます。</w:t>
      </w:r>
    </w:p>
    <w:p w14:paraId="44486950" w14:textId="2382894F" w:rsidR="008F6758" w:rsidRPr="00BE6BFA" w:rsidRDefault="008F6758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さて、今年度のバザーを●月●日（●曜日）に開催いたします。つきましては、バザーで販売する商品の提供をお願いいたします。ご家庭で眠っている不用品等がございましたら、ご寄贈いただけますようお願い申し上げます。バザーの収益金は、子どもたちの活動に役立てられます。皆さまのご協力をお願いいたします。</w:t>
      </w:r>
    </w:p>
    <w:p w14:paraId="61DA4E20" w14:textId="77777777" w:rsidR="00EE7A6D" w:rsidRPr="00BE6BFA" w:rsidRDefault="00EE7A6D">
      <w:pPr>
        <w:rPr>
          <w:rFonts w:ascii="ＭＳ ゴシック" w:eastAsia="ＭＳ ゴシック" w:hAnsi="ＭＳ ゴシック"/>
        </w:rPr>
      </w:pPr>
    </w:p>
    <w:p w14:paraId="2EAC64B4" w14:textId="26A01D1E" w:rsidR="008F6758" w:rsidRPr="00BE6BFA" w:rsidRDefault="008F6758">
      <w:pPr>
        <w:rPr>
          <w:rFonts w:ascii="ＭＳ ゴシック" w:eastAsia="ＭＳ ゴシック" w:hAnsi="ＭＳ ゴシック"/>
        </w:rPr>
      </w:pPr>
    </w:p>
    <w:p w14:paraId="7111628D" w14:textId="77777777" w:rsidR="00EE7A6D" w:rsidRPr="00BE6BFA" w:rsidRDefault="00EE7A6D" w:rsidP="00EE7A6D">
      <w:pPr>
        <w:pStyle w:val="a4"/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記</w:t>
      </w:r>
    </w:p>
    <w:p w14:paraId="42FEAFBC" w14:textId="325E10B4" w:rsidR="00EE7A6D" w:rsidRPr="00BE6BFA" w:rsidRDefault="00EE7A6D" w:rsidP="00EE7A6D">
      <w:pPr>
        <w:rPr>
          <w:rFonts w:ascii="ＭＳ ゴシック" w:eastAsia="ＭＳ ゴシック" w:hAnsi="ＭＳ ゴシック"/>
        </w:rPr>
      </w:pPr>
    </w:p>
    <w:p w14:paraId="5DB390A5" w14:textId="5DE0B5B4" w:rsidR="00EE7A6D" w:rsidRPr="00BE6BFA" w:rsidRDefault="00EE7A6D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1.　募集する提供品について</w:t>
      </w:r>
    </w:p>
    <w:p w14:paraId="10A79069" w14:textId="01CE6099" w:rsidR="00EE7A6D" w:rsidRPr="00BE6BFA" w:rsidRDefault="00EE7A6D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 xml:space="preserve">　・未使用の日用品（食器類、調理器具、キッチン用品、タオル、シーツ等）</w:t>
      </w:r>
    </w:p>
    <w:p w14:paraId="30BE4645" w14:textId="69ECE4DE" w:rsidR="00EE7A6D" w:rsidRPr="00BE6BFA" w:rsidRDefault="00EE7A6D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 xml:space="preserve">　・</w:t>
      </w:r>
      <w:r w:rsidR="004A2C73" w:rsidRPr="00BE6BFA">
        <w:rPr>
          <w:rFonts w:ascii="ＭＳ ゴシック" w:eastAsia="ＭＳ ゴシック" w:hAnsi="ＭＳ ゴシック" w:hint="eastAsia"/>
        </w:rPr>
        <w:t>食品、飲料等（未開封で賞味期限に余裕のあるもの）</w:t>
      </w:r>
    </w:p>
    <w:p w14:paraId="09A4E01E" w14:textId="5E989EA7" w:rsidR="00EE7A6D" w:rsidRPr="00BE6BFA" w:rsidRDefault="00EE7A6D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 xml:space="preserve">　・</w:t>
      </w:r>
      <w:r w:rsidR="004A2C73" w:rsidRPr="00BE6BFA">
        <w:rPr>
          <w:rFonts w:ascii="ＭＳ ゴシック" w:eastAsia="ＭＳ ゴシック" w:hAnsi="ＭＳ ゴシック" w:hint="eastAsia"/>
        </w:rPr>
        <w:t>学校用品（運動着、辞書、絵の具セット、習字セット等で状態の良いもの）</w:t>
      </w:r>
    </w:p>
    <w:p w14:paraId="68D565C6" w14:textId="69268786" w:rsidR="00EE7A6D" w:rsidRPr="00BE6BFA" w:rsidRDefault="004A2C73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 xml:space="preserve">　・書籍（絵本、専門書、参考書等で傷みのないもの）</w:t>
      </w:r>
    </w:p>
    <w:p w14:paraId="4CBF66BF" w14:textId="58D21D3C" w:rsidR="004A2C73" w:rsidRPr="00BE6BFA" w:rsidRDefault="004A2C73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 xml:space="preserve">　・農産物（野菜、果物等）</w:t>
      </w:r>
    </w:p>
    <w:p w14:paraId="6DF85FBD" w14:textId="77777777" w:rsidR="004A2C73" w:rsidRPr="00BE6BFA" w:rsidRDefault="004A2C73" w:rsidP="00EE7A6D">
      <w:pPr>
        <w:rPr>
          <w:rFonts w:ascii="ＭＳ ゴシック" w:eastAsia="ＭＳ ゴシック" w:hAnsi="ＭＳ ゴシック"/>
        </w:rPr>
      </w:pPr>
    </w:p>
    <w:p w14:paraId="009D280D" w14:textId="20A67E97" w:rsidR="00EE7A6D" w:rsidRPr="00BE6BFA" w:rsidRDefault="00EE7A6D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2.　募集期間について</w:t>
      </w:r>
    </w:p>
    <w:p w14:paraId="511035EA" w14:textId="014B9986" w:rsidR="00EE7A6D" w:rsidRPr="00BE6BFA" w:rsidRDefault="004A2C73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 xml:space="preserve">　　●●●年●月●日（●曜日）～●月●日（●曜日）</w:t>
      </w:r>
    </w:p>
    <w:p w14:paraId="3E7CB4DB" w14:textId="77777777" w:rsidR="00EE7A6D" w:rsidRPr="00BE6BFA" w:rsidRDefault="00EE7A6D" w:rsidP="00EE7A6D">
      <w:pPr>
        <w:rPr>
          <w:rFonts w:ascii="ＭＳ ゴシック" w:eastAsia="ＭＳ ゴシック" w:hAnsi="ＭＳ ゴシック"/>
        </w:rPr>
      </w:pPr>
    </w:p>
    <w:p w14:paraId="3F20A188" w14:textId="4C4D5750" w:rsidR="00EE7A6D" w:rsidRPr="00BE6BFA" w:rsidRDefault="00EE7A6D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3.　収集方法について</w:t>
      </w:r>
    </w:p>
    <w:p w14:paraId="4E1B634B" w14:textId="797281DD" w:rsidR="004A2C73" w:rsidRPr="00BE6BFA" w:rsidRDefault="004A2C73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 xml:space="preserve">　・上記期間内に学校へお持ちいただくか、お子さんに持たせてください。</w:t>
      </w:r>
    </w:p>
    <w:p w14:paraId="43A7ED9C" w14:textId="66B90DAB" w:rsidR="004A2C73" w:rsidRPr="00BE6BFA" w:rsidRDefault="004A2C73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 xml:space="preserve">　・提供品は●●●室に置いてください。（不明な場合は事務室でおたずねください）</w:t>
      </w:r>
    </w:p>
    <w:p w14:paraId="27D4A971" w14:textId="07D4253F" w:rsidR="00EE7A6D" w:rsidRPr="00BE6BFA" w:rsidRDefault="004A2C73" w:rsidP="00EE7A6D">
      <w:pPr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 xml:space="preserve">　・1家庭1品以上のご提供をお願いいたします。</w:t>
      </w:r>
    </w:p>
    <w:p w14:paraId="70A5955C" w14:textId="77777777" w:rsidR="004A2C73" w:rsidRPr="00BE6BFA" w:rsidRDefault="004A2C73" w:rsidP="00EE7A6D">
      <w:pPr>
        <w:rPr>
          <w:rFonts w:ascii="ＭＳ ゴシック" w:eastAsia="ＭＳ ゴシック" w:hAnsi="ＭＳ ゴシック"/>
        </w:rPr>
      </w:pPr>
    </w:p>
    <w:p w14:paraId="7F2CB464" w14:textId="1B5FE276" w:rsidR="00EE7A6D" w:rsidRPr="00BE6BFA" w:rsidRDefault="00EE7A6D" w:rsidP="004A2C73">
      <w:pPr>
        <w:pStyle w:val="a6"/>
        <w:rPr>
          <w:rFonts w:ascii="ＭＳ ゴシック" w:eastAsia="ＭＳ ゴシック" w:hAnsi="ＭＳ ゴシック"/>
        </w:rPr>
      </w:pPr>
      <w:r w:rsidRPr="00BE6BFA">
        <w:rPr>
          <w:rFonts w:ascii="ＭＳ ゴシック" w:eastAsia="ＭＳ ゴシック" w:hAnsi="ＭＳ ゴシック" w:hint="eastAsia"/>
        </w:rPr>
        <w:t>以上</w:t>
      </w:r>
    </w:p>
    <w:sectPr w:rsidR="00EE7A6D" w:rsidRPr="00BE6B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253"/>
    <w:rsid w:val="004A2C73"/>
    <w:rsid w:val="00692253"/>
    <w:rsid w:val="008F6758"/>
    <w:rsid w:val="00BD5D75"/>
    <w:rsid w:val="00BE6BFA"/>
    <w:rsid w:val="00E92D08"/>
    <w:rsid w:val="00EB339B"/>
    <w:rsid w:val="00EE7A6D"/>
    <w:rsid w:val="00EF6CB4"/>
    <w:rsid w:val="00F9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43D1F9"/>
  <w15:chartTrackingRefBased/>
  <w15:docId w15:val="{22299EA3-1E76-4CFF-926C-E261C0DC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D75"/>
    <w:pPr>
      <w:widowControl w:val="0"/>
      <w:jc w:val="both"/>
    </w:pPr>
  </w:style>
  <w:style w:type="paragraph" w:styleId="a4">
    <w:name w:val="Note Heading"/>
    <w:basedOn w:val="a"/>
    <w:next w:val="a"/>
    <w:link w:val="a5"/>
    <w:uiPriority w:val="99"/>
    <w:unhideWhenUsed/>
    <w:rsid w:val="00EE7A6D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5">
    <w:name w:val="記 (文字)"/>
    <w:basedOn w:val="a0"/>
    <w:link w:val="a4"/>
    <w:uiPriority w:val="99"/>
    <w:rsid w:val="00EE7A6D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EE7A6D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EE7A6D"/>
    <w:rPr>
      <w:rFonts w:ascii="HG丸ｺﾞｼｯｸM-PRO" w:eastAsia="HG丸ｺﾞｼｯｸM-PRO" w:hAnsi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2019-07-16T05:11:00Z</dcterms:created>
  <dcterms:modified xsi:type="dcterms:W3CDTF">2019-07-16T12:10:00Z</dcterms:modified>
</cp:coreProperties>
</file>