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9024" w14:textId="63F483A2" w:rsidR="00FF551E" w:rsidRDefault="00AF1DC5" w:rsidP="00AF1DC5">
      <w:pPr>
        <w:jc w:val="right"/>
      </w:pPr>
      <w:r>
        <w:rPr>
          <w:rFonts w:hint="eastAsia"/>
        </w:rPr>
        <w:t>年　　月　　日</w:t>
      </w:r>
    </w:p>
    <w:p w14:paraId="3095D486" w14:textId="7F06EB3F" w:rsidR="00AF1DC5" w:rsidRDefault="00AF1DC5"/>
    <w:p w14:paraId="477BD688" w14:textId="06898B56" w:rsidR="00AF1DC5" w:rsidRDefault="00AF1DC5">
      <w:r>
        <w:rPr>
          <w:rFonts w:hint="eastAsia"/>
        </w:rPr>
        <w:t>保護者各位</w:t>
      </w:r>
    </w:p>
    <w:p w14:paraId="65B30CE0" w14:textId="32B94C03" w:rsidR="00AF1DC5" w:rsidRDefault="00AF1DC5" w:rsidP="00AF1DC5">
      <w:pPr>
        <w:ind w:firstLineChars="3645" w:firstLine="7654"/>
      </w:pPr>
      <w:r>
        <w:rPr>
          <w:rFonts w:hint="eastAsia"/>
        </w:rPr>
        <w:t>●●市立●●小学校</w:t>
      </w:r>
    </w:p>
    <w:p w14:paraId="09A5D72D" w14:textId="13926F63" w:rsidR="00AF1DC5" w:rsidRDefault="00AF1DC5" w:rsidP="00AF1DC5">
      <w:pPr>
        <w:ind w:firstLineChars="3645" w:firstLine="7654"/>
      </w:pPr>
      <w:r>
        <w:rPr>
          <w:rFonts w:hint="eastAsia"/>
        </w:rPr>
        <w:t>校長　●●</w:t>
      </w:r>
      <w:r w:rsidR="006A28C1">
        <w:rPr>
          <w:rFonts w:hint="eastAsia"/>
        </w:rPr>
        <w:t xml:space="preserve"> </w:t>
      </w:r>
      <w:r>
        <w:rPr>
          <w:rFonts w:hint="eastAsia"/>
        </w:rPr>
        <w:t>●●</w:t>
      </w:r>
    </w:p>
    <w:p w14:paraId="1B6EABFA" w14:textId="4F90D20A" w:rsidR="00AF1DC5" w:rsidRPr="00AF1DC5" w:rsidRDefault="00AF1DC5" w:rsidP="00AF1DC5">
      <w:pPr>
        <w:jc w:val="center"/>
        <w:rPr>
          <w:b/>
          <w:bCs/>
          <w:sz w:val="24"/>
          <w:szCs w:val="28"/>
        </w:rPr>
      </w:pPr>
      <w:r w:rsidRPr="00AF1DC5">
        <w:rPr>
          <w:rFonts w:hint="eastAsia"/>
          <w:b/>
          <w:bCs/>
          <w:sz w:val="24"/>
          <w:szCs w:val="28"/>
        </w:rPr>
        <w:t>個別懇談会のお知らせ</w:t>
      </w:r>
    </w:p>
    <w:p w14:paraId="01D69F94" w14:textId="00ADE495" w:rsidR="00AF1DC5" w:rsidRDefault="00AF1DC5">
      <w:r>
        <w:rPr>
          <w:rFonts w:hint="eastAsia"/>
        </w:rPr>
        <w:t>保護者の皆さまにおかれましては、ご健勝にお過ごしのことと拝察いたします。日頃より、本校の教育活動にご理解とご協力を賜り、誠にありがとうございます。</w:t>
      </w:r>
    </w:p>
    <w:p w14:paraId="2A26EA4B" w14:textId="47BA992A" w:rsidR="00AF1DC5" w:rsidRDefault="00AF1DC5">
      <w:r>
        <w:rPr>
          <w:rFonts w:hint="eastAsia"/>
        </w:rPr>
        <w:t>さて、過日、年間行事予定表にてお知らせしました通り、下記の通り個別懇談会を実施いたします。なお、懇談時間はお1人あたり●分とさせていただきます。個々の懇談日程につきましては、後日あらめてお知ら</w:t>
      </w:r>
      <w:r w:rsidR="00DA7B99">
        <w:rPr>
          <w:rFonts w:hint="eastAsia"/>
        </w:rPr>
        <w:t>せ</w:t>
      </w:r>
      <w:r>
        <w:rPr>
          <w:rFonts w:hint="eastAsia"/>
        </w:rPr>
        <w:t>します。</w:t>
      </w:r>
    </w:p>
    <w:p w14:paraId="4A6EE4CD" w14:textId="1B4C5F7F" w:rsidR="00D32C12" w:rsidRDefault="00D32C12"/>
    <w:p w14:paraId="5795E50A" w14:textId="77777777" w:rsidR="00D32C12" w:rsidRDefault="00D32C12" w:rsidP="00D32C12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176"/>
      </w:tblGrid>
      <w:tr w:rsidR="00D32C12" w14:paraId="7003655C" w14:textId="77777777" w:rsidTr="00D32C12">
        <w:trPr>
          <w:trHeight w:val="624"/>
        </w:trPr>
        <w:tc>
          <w:tcPr>
            <w:tcW w:w="1560" w:type="dxa"/>
            <w:vAlign w:val="center"/>
          </w:tcPr>
          <w:p w14:paraId="450578C1" w14:textId="4727563D" w:rsidR="00D32C12" w:rsidRDefault="00D32C12" w:rsidP="00D32C12">
            <w:r>
              <w:rPr>
                <w:rFonts w:hint="eastAsia"/>
              </w:rPr>
              <w:t>1.　期　日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7DF66165" w14:textId="420D6961" w:rsidR="00D32C12" w:rsidRDefault="00D32C12" w:rsidP="00D32C12">
            <w:r>
              <w:rPr>
                <w:rFonts w:hint="eastAsia"/>
              </w:rPr>
              <w:t xml:space="preserve">　　　　年　　月　　日（</w:t>
            </w:r>
            <w:r w:rsidR="009A55E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曜日）～　　　月　　日（</w:t>
            </w:r>
            <w:r w:rsidR="009A55E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曜日）</w:t>
            </w:r>
          </w:p>
        </w:tc>
      </w:tr>
      <w:tr w:rsidR="00D32C12" w14:paraId="5FADC1BE" w14:textId="77777777" w:rsidTr="00D32C12">
        <w:trPr>
          <w:trHeight w:val="624"/>
        </w:trPr>
        <w:tc>
          <w:tcPr>
            <w:tcW w:w="1560" w:type="dxa"/>
            <w:vAlign w:val="center"/>
          </w:tcPr>
          <w:p w14:paraId="4D547C6C" w14:textId="4B242A3E" w:rsidR="00D32C12" w:rsidRDefault="00D32C12" w:rsidP="00D32C12">
            <w:r>
              <w:rPr>
                <w:rFonts w:hint="eastAsia"/>
              </w:rPr>
              <w:t>2.　時　間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3D361AC5" w14:textId="267E4631" w:rsidR="00D32C12" w:rsidRDefault="00D32C12" w:rsidP="00D32C12">
            <w:r>
              <w:rPr>
                <w:rFonts w:hint="eastAsia"/>
              </w:rPr>
              <w:t xml:space="preserve">　　　時　　分　～　　　時　　分　の間</w:t>
            </w:r>
          </w:p>
        </w:tc>
      </w:tr>
      <w:tr w:rsidR="00D32C12" w14:paraId="47961841" w14:textId="77777777" w:rsidTr="00D32C12">
        <w:trPr>
          <w:trHeight w:val="624"/>
        </w:trPr>
        <w:tc>
          <w:tcPr>
            <w:tcW w:w="1560" w:type="dxa"/>
            <w:vAlign w:val="center"/>
          </w:tcPr>
          <w:p w14:paraId="27EE8F7C" w14:textId="45755C52" w:rsidR="00D32C12" w:rsidRDefault="00D32C12" w:rsidP="00D32C12">
            <w:r>
              <w:rPr>
                <w:rFonts w:hint="eastAsia"/>
              </w:rPr>
              <w:t>3.　場　所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06034C63" w14:textId="43C1A8F0" w:rsidR="00D32C12" w:rsidRDefault="00D32C12" w:rsidP="00D32C12">
            <w:r>
              <w:rPr>
                <w:rFonts w:hint="eastAsia"/>
              </w:rPr>
              <w:t>お子さんの教室</w:t>
            </w:r>
          </w:p>
        </w:tc>
      </w:tr>
      <w:tr w:rsidR="00D32C12" w14:paraId="6D081B1E" w14:textId="77777777" w:rsidTr="00D32C12">
        <w:trPr>
          <w:trHeight w:val="624"/>
        </w:trPr>
        <w:tc>
          <w:tcPr>
            <w:tcW w:w="1560" w:type="dxa"/>
            <w:vAlign w:val="center"/>
          </w:tcPr>
          <w:p w14:paraId="642D487B" w14:textId="4263A0C9" w:rsidR="00D32C12" w:rsidRDefault="00D32C12" w:rsidP="00D32C12">
            <w:r>
              <w:rPr>
                <w:rFonts w:hint="eastAsia"/>
              </w:rPr>
              <w:t>4.　内　容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384292D7" w14:textId="75D05136" w:rsidR="00D32C12" w:rsidRDefault="00D32C12" w:rsidP="00D32C12">
            <w:r>
              <w:rPr>
                <w:rFonts w:hint="eastAsia"/>
              </w:rPr>
              <w:t>学校生活、学習面、生活面、その他希望内容</w:t>
            </w:r>
          </w:p>
        </w:tc>
      </w:tr>
      <w:tr w:rsidR="00D32C12" w14:paraId="095C450C" w14:textId="77777777" w:rsidTr="00D95707">
        <w:trPr>
          <w:trHeight w:val="1871"/>
        </w:trPr>
        <w:tc>
          <w:tcPr>
            <w:tcW w:w="1560" w:type="dxa"/>
          </w:tcPr>
          <w:p w14:paraId="6B054602" w14:textId="031C278C" w:rsidR="00D32C12" w:rsidRDefault="00D32C12" w:rsidP="00D95707">
            <w:r>
              <w:rPr>
                <w:rFonts w:hint="eastAsia"/>
              </w:rPr>
              <w:t>5.　日　程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3F37D797" w14:textId="417B5688" w:rsidR="00D32C12" w:rsidRDefault="00D32C12" w:rsidP="00D32C12">
            <w:r>
              <w:rPr>
                <w:rFonts w:hint="eastAsia"/>
              </w:rPr>
              <w:t xml:space="preserve">　　　月　　日（</w:t>
            </w:r>
            <w:r w:rsidR="00D957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曜日）…　●●地区</w:t>
            </w:r>
          </w:p>
          <w:p w14:paraId="2374603D" w14:textId="0708A57C" w:rsidR="00D95707" w:rsidRDefault="00D95707" w:rsidP="00D95707">
            <w:pPr>
              <w:ind w:firstLineChars="300" w:firstLine="630"/>
            </w:pPr>
            <w:r>
              <w:rPr>
                <w:rFonts w:hint="eastAsia"/>
              </w:rPr>
              <w:t>月　　日（　　曜日）…　●●地区</w:t>
            </w:r>
          </w:p>
          <w:p w14:paraId="71AFE8DE" w14:textId="1BC02741" w:rsidR="00D95707" w:rsidRDefault="00D95707" w:rsidP="00D95707">
            <w:pPr>
              <w:ind w:firstLineChars="300" w:firstLine="630"/>
            </w:pPr>
            <w:r>
              <w:rPr>
                <w:rFonts w:hint="eastAsia"/>
              </w:rPr>
              <w:t>月　　日（　　曜日）…　●●地区</w:t>
            </w:r>
          </w:p>
          <w:p w14:paraId="6C7C06FA" w14:textId="05EEF84F" w:rsidR="00D95707" w:rsidRDefault="00D95707" w:rsidP="00D95707">
            <w:pPr>
              <w:ind w:firstLineChars="300" w:firstLine="630"/>
            </w:pPr>
            <w:r>
              <w:rPr>
                <w:rFonts w:hint="eastAsia"/>
              </w:rPr>
              <w:t>月　　日（　　曜日）…　●●地区</w:t>
            </w:r>
          </w:p>
          <w:p w14:paraId="445B9B29" w14:textId="34693313" w:rsidR="00D95707" w:rsidRDefault="00D95707" w:rsidP="00D95707">
            <w:pPr>
              <w:ind w:firstLineChars="300" w:firstLine="630"/>
            </w:pPr>
            <w:r>
              <w:rPr>
                <w:rFonts w:hint="eastAsia"/>
              </w:rPr>
              <w:t>月　　日（　　曜日）…　●●地区</w:t>
            </w:r>
          </w:p>
        </w:tc>
      </w:tr>
      <w:tr w:rsidR="00D32C12" w14:paraId="051548C1" w14:textId="77777777" w:rsidTr="00317156">
        <w:trPr>
          <w:trHeight w:val="3572"/>
        </w:trPr>
        <w:tc>
          <w:tcPr>
            <w:tcW w:w="1560" w:type="dxa"/>
          </w:tcPr>
          <w:p w14:paraId="235801A6" w14:textId="77777777" w:rsidR="00317156" w:rsidRDefault="00317156" w:rsidP="00D95707"/>
          <w:p w14:paraId="33D185F9" w14:textId="6A25E83E" w:rsidR="00D32C12" w:rsidRDefault="00D32C12" w:rsidP="00D95707">
            <w:r>
              <w:rPr>
                <w:rFonts w:hint="eastAsia"/>
              </w:rPr>
              <w:t>6.　その他</w:t>
            </w:r>
            <w:r w:rsidR="00506569">
              <w:rPr>
                <w:rFonts w:hint="eastAsia"/>
              </w:rPr>
              <w:t>：</w:t>
            </w:r>
          </w:p>
        </w:tc>
        <w:tc>
          <w:tcPr>
            <w:tcW w:w="8176" w:type="dxa"/>
            <w:vAlign w:val="center"/>
          </w:tcPr>
          <w:p w14:paraId="1FB4A04A" w14:textId="09907EA5" w:rsid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・お住いの地区別で日程を組んであります。</w:t>
            </w:r>
          </w:p>
          <w:p w14:paraId="544B5274" w14:textId="16C842F1" w:rsidR="00D32C12" w:rsidRDefault="00D32C12" w:rsidP="00317156">
            <w:pPr>
              <w:spacing w:line="276" w:lineRule="auto"/>
            </w:pPr>
            <w:r>
              <w:rPr>
                <w:rFonts w:hint="eastAsia"/>
              </w:rPr>
              <w:t>・日程の変更希望は</w:t>
            </w:r>
            <w:r w:rsidR="00D95707">
              <w:rPr>
                <w:rFonts w:hint="eastAsia"/>
              </w:rPr>
              <w:t>●月●日（●曜日）までに各担任までご連絡をお願いします。</w:t>
            </w:r>
          </w:p>
          <w:p w14:paraId="1BBCC256" w14:textId="0EA5A9FE" w:rsid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・懇談の時間帯は後日お知らせします。</w:t>
            </w:r>
          </w:p>
          <w:p w14:paraId="0BF55D0A" w14:textId="4C05668B" w:rsid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・特別に懇談したい内容があれば、事前に各担任までお知らせください。</w:t>
            </w:r>
          </w:p>
          <w:p w14:paraId="063BBD03" w14:textId="530B3FA6" w:rsid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・お車までお越しの際は、校庭に駐車してください。</w:t>
            </w:r>
          </w:p>
          <w:p w14:paraId="58F4AF83" w14:textId="4D3E6127" w:rsidR="00D95707" w:rsidRP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・上履きをご持参ください。</w:t>
            </w:r>
          </w:p>
          <w:p w14:paraId="080D662C" w14:textId="2ADF1A6C" w:rsidR="00D95707" w:rsidRDefault="00D95707" w:rsidP="00317156">
            <w:pPr>
              <w:spacing w:line="276" w:lineRule="auto"/>
            </w:pPr>
            <w:r>
              <w:rPr>
                <w:rFonts w:hint="eastAsia"/>
              </w:rPr>
              <w:t>・来校時はマスクの着用、手指消毒をお願いいたします。</w:t>
            </w:r>
          </w:p>
        </w:tc>
      </w:tr>
    </w:tbl>
    <w:p w14:paraId="6CE4FFCF" w14:textId="78E06759" w:rsidR="00D32C12" w:rsidRDefault="00D32C12" w:rsidP="00D32C12"/>
    <w:p w14:paraId="14568E18" w14:textId="7195B186" w:rsidR="00D32C12" w:rsidRDefault="00D32C12" w:rsidP="00D95707">
      <w:pPr>
        <w:pStyle w:val="a5"/>
      </w:pPr>
      <w:r>
        <w:rPr>
          <w:rFonts w:hint="eastAsia"/>
        </w:rPr>
        <w:t>以上</w:t>
      </w:r>
    </w:p>
    <w:sectPr w:rsidR="00D32C12" w:rsidSect="00D81F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A814" w14:textId="77777777" w:rsidR="005B170D" w:rsidRDefault="005B170D" w:rsidP="006A28C1">
      <w:r>
        <w:separator/>
      </w:r>
    </w:p>
  </w:endnote>
  <w:endnote w:type="continuationSeparator" w:id="0">
    <w:p w14:paraId="16C53A18" w14:textId="77777777" w:rsidR="005B170D" w:rsidRDefault="005B170D" w:rsidP="006A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F0462" w14:textId="77777777" w:rsidR="005B170D" w:rsidRDefault="005B170D" w:rsidP="006A28C1">
      <w:r>
        <w:separator/>
      </w:r>
    </w:p>
  </w:footnote>
  <w:footnote w:type="continuationSeparator" w:id="0">
    <w:p w14:paraId="7C4E1A8C" w14:textId="77777777" w:rsidR="005B170D" w:rsidRDefault="005B170D" w:rsidP="006A2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70"/>
    <w:rsid w:val="000F4217"/>
    <w:rsid w:val="00235F84"/>
    <w:rsid w:val="00317156"/>
    <w:rsid w:val="00506569"/>
    <w:rsid w:val="005B170D"/>
    <w:rsid w:val="006A28C1"/>
    <w:rsid w:val="009A55E2"/>
    <w:rsid w:val="00A42482"/>
    <w:rsid w:val="00AF1DC5"/>
    <w:rsid w:val="00AF53F7"/>
    <w:rsid w:val="00C72770"/>
    <w:rsid w:val="00D32C12"/>
    <w:rsid w:val="00D81FB0"/>
    <w:rsid w:val="00D95707"/>
    <w:rsid w:val="00D96F3C"/>
    <w:rsid w:val="00DA7B9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BAD96"/>
  <w15:chartTrackingRefBased/>
  <w15:docId w15:val="{862DA331-A21A-4DE6-8B12-888C201D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2C12"/>
    <w:pPr>
      <w:jc w:val="center"/>
    </w:pPr>
  </w:style>
  <w:style w:type="character" w:customStyle="1" w:styleId="a4">
    <w:name w:val="記 (文字)"/>
    <w:basedOn w:val="a0"/>
    <w:link w:val="a3"/>
    <w:uiPriority w:val="99"/>
    <w:rsid w:val="00D32C12"/>
  </w:style>
  <w:style w:type="paragraph" w:styleId="a5">
    <w:name w:val="Closing"/>
    <w:basedOn w:val="a"/>
    <w:link w:val="a6"/>
    <w:uiPriority w:val="99"/>
    <w:unhideWhenUsed/>
    <w:rsid w:val="00D32C12"/>
    <w:pPr>
      <w:jc w:val="right"/>
    </w:pPr>
  </w:style>
  <w:style w:type="character" w:customStyle="1" w:styleId="a6">
    <w:name w:val="結語 (文字)"/>
    <w:basedOn w:val="a0"/>
    <w:link w:val="a5"/>
    <w:uiPriority w:val="99"/>
    <w:rsid w:val="00D32C12"/>
  </w:style>
  <w:style w:type="table" w:styleId="a7">
    <w:name w:val="Table Grid"/>
    <w:basedOn w:val="a1"/>
    <w:uiPriority w:val="39"/>
    <w:rsid w:val="00D32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28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28C1"/>
  </w:style>
  <w:style w:type="paragraph" w:styleId="aa">
    <w:name w:val="footer"/>
    <w:basedOn w:val="a"/>
    <w:link w:val="ab"/>
    <w:uiPriority w:val="99"/>
    <w:unhideWhenUsed/>
    <w:rsid w:val="006A28C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2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2022-09-21T06:21:00Z</dcterms:created>
  <dcterms:modified xsi:type="dcterms:W3CDTF">2022-09-30T01:39:00Z</dcterms:modified>
</cp:coreProperties>
</file>